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B93A90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B93A90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B93A90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93A90" w:rsidRPr="00B93A90">
        <w:rPr>
          <w:color w:val="000000" w:themeColor="text1"/>
          <w:sz w:val="28"/>
          <w:szCs w:val="28"/>
          <w:u w:val="single"/>
        </w:rPr>
        <w:t>Сосновицкого</w:t>
      </w:r>
      <w:proofErr w:type="spellEnd"/>
      <w:r w:rsidRPr="00B93A90">
        <w:rPr>
          <w:color w:val="000000" w:themeColor="text1"/>
          <w:sz w:val="28"/>
          <w:szCs w:val="28"/>
          <w:u w:val="single"/>
        </w:rPr>
        <w:t xml:space="preserve"> сельско</w:t>
      </w:r>
      <w:r w:rsidR="00787C77" w:rsidRPr="00B93A90">
        <w:rPr>
          <w:color w:val="000000" w:themeColor="text1"/>
          <w:sz w:val="28"/>
          <w:szCs w:val="28"/>
          <w:u w:val="single"/>
        </w:rPr>
        <w:t>го</w:t>
      </w:r>
      <w:r w:rsidRPr="00B93A90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B93A90">
        <w:rPr>
          <w:color w:val="000000" w:themeColor="text1"/>
          <w:sz w:val="28"/>
          <w:szCs w:val="28"/>
          <w:u w:val="single"/>
        </w:rPr>
        <w:t>я</w:t>
      </w:r>
      <w:r w:rsidRPr="00B93A90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B93A90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B93A90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B93A90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B93A90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B93A90">
        <w:rPr>
          <w:color w:val="000000" w:themeColor="text1"/>
          <w:sz w:val="24"/>
          <w:szCs w:val="24"/>
        </w:rPr>
        <w:t>Сосновицкое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410"/>
      </w:tblGrid>
      <w:tr w:rsidR="006F4F25" w:rsidRPr="006F4F25" w:rsidTr="00046AF6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410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046AF6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703C6C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B93A90" w:rsidP="00866274">
            <w:pPr>
              <w:jc w:val="center"/>
            </w:pPr>
            <w:r>
              <w:t>244,0</w:t>
            </w:r>
          </w:p>
        </w:tc>
        <w:tc>
          <w:tcPr>
            <w:tcW w:w="2835" w:type="dxa"/>
          </w:tcPr>
          <w:p w:rsidR="006F4F25" w:rsidRPr="006F4F25" w:rsidRDefault="006F4F25" w:rsidP="00B93A90">
            <w:pPr>
              <w:jc w:val="center"/>
            </w:pPr>
            <w:r w:rsidRPr="006F4F25">
              <w:t>Муниципа</w:t>
            </w:r>
            <w:r w:rsidR="00B93A90">
              <w:t xml:space="preserve">льное учреждение Администрация </w:t>
            </w:r>
            <w:proofErr w:type="spellStart"/>
            <w:r w:rsidR="00B93A90">
              <w:t>Сосновицкого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046AF6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703C6C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B93A90" w:rsidP="00866274">
            <w:pPr>
              <w:jc w:val="center"/>
            </w:pPr>
            <w:r>
              <w:t>2,0</w:t>
            </w:r>
          </w:p>
        </w:tc>
        <w:tc>
          <w:tcPr>
            <w:tcW w:w="2835" w:type="dxa"/>
          </w:tcPr>
          <w:p w:rsidR="006F4F25" w:rsidRPr="006F4F25" w:rsidRDefault="006F4F25" w:rsidP="00B93A90">
            <w:pPr>
              <w:jc w:val="center"/>
            </w:pPr>
            <w:r w:rsidRPr="006F4F25">
              <w:t>Муниципа</w:t>
            </w:r>
            <w:r w:rsidR="00B93A90">
              <w:t xml:space="preserve">льное учреждение Администрация </w:t>
            </w:r>
            <w:proofErr w:type="spellStart"/>
            <w:r w:rsidR="00B93A90">
              <w:t>Сосновицкого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046AF6" w:rsidRPr="00666209" w:rsidRDefault="00046AF6" w:rsidP="00046AF6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046AF6" w:rsidP="0004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703C6C" w:rsidRPr="006F4F25" w:rsidTr="00046AF6">
        <w:trPr>
          <w:trHeight w:val="291"/>
          <w:tblHeader/>
        </w:trPr>
        <w:tc>
          <w:tcPr>
            <w:tcW w:w="602" w:type="dxa"/>
          </w:tcPr>
          <w:p w:rsidR="00703C6C" w:rsidRPr="006F4F25" w:rsidRDefault="00052E6D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703C6C" w:rsidRPr="006F4F25" w:rsidRDefault="00703C6C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703C6C" w:rsidRPr="006F4F25" w:rsidRDefault="00703C6C" w:rsidP="0086627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03C6C" w:rsidRPr="006F4F25" w:rsidRDefault="00703C6C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03C6C" w:rsidRPr="006F4F25" w:rsidRDefault="00703C6C" w:rsidP="000B41D0">
            <w:pPr>
              <w:jc w:val="center"/>
            </w:pPr>
            <w:r>
              <w:t>246,0</w:t>
            </w:r>
          </w:p>
        </w:tc>
        <w:tc>
          <w:tcPr>
            <w:tcW w:w="2835" w:type="dxa"/>
          </w:tcPr>
          <w:p w:rsidR="00703C6C" w:rsidRPr="006F4F25" w:rsidRDefault="00703C6C" w:rsidP="00102CBF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703C6C" w:rsidRPr="006F4F25" w:rsidRDefault="00703C6C" w:rsidP="00102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703C6C" w:rsidRPr="006F4F25" w:rsidRDefault="00703C6C" w:rsidP="00102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DC776D" w:rsidRPr="00BC29FA" w:rsidRDefault="000B41D0" w:rsidP="006F4F25">
      <w:pPr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spellStart"/>
      <w:r w:rsidR="00B93A90">
        <w:rPr>
          <w:color w:val="000000" w:themeColor="text1"/>
          <w:sz w:val="26"/>
          <w:szCs w:val="26"/>
        </w:rPr>
        <w:t>Сосновицкого</w:t>
      </w:r>
      <w:proofErr w:type="spellEnd"/>
      <w:r w:rsidR="006F4F25">
        <w:rPr>
          <w:color w:val="000000" w:themeColor="text1"/>
          <w:sz w:val="26"/>
          <w:szCs w:val="26"/>
        </w:rPr>
        <w:t xml:space="preserve"> сельского поселения</w:t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 xml:space="preserve">                    </w:t>
      </w:r>
      <w:r w:rsidR="006F4F25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ab/>
      </w:r>
      <w:r w:rsidR="00B93A90">
        <w:rPr>
          <w:color w:val="000000" w:themeColor="text1"/>
          <w:sz w:val="26"/>
          <w:szCs w:val="26"/>
        </w:rPr>
        <w:t>Т.В.Орлова</w:t>
      </w: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6E" w:rsidRDefault="005E716E" w:rsidP="00DC776D">
      <w:r>
        <w:separator/>
      </w:r>
    </w:p>
  </w:endnote>
  <w:endnote w:type="continuationSeparator" w:id="0">
    <w:p w:rsidR="005E716E" w:rsidRDefault="005E716E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6E" w:rsidRDefault="005E716E" w:rsidP="00DC776D">
      <w:r>
        <w:separator/>
      </w:r>
    </w:p>
  </w:footnote>
  <w:footnote w:type="continuationSeparator" w:id="0">
    <w:p w:rsidR="005E716E" w:rsidRDefault="005E716E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46AF6"/>
    <w:rsid w:val="00052E6D"/>
    <w:rsid w:val="0005326C"/>
    <w:rsid w:val="0007468E"/>
    <w:rsid w:val="00096215"/>
    <w:rsid w:val="000A2EDA"/>
    <w:rsid w:val="000A3A5E"/>
    <w:rsid w:val="000A3C76"/>
    <w:rsid w:val="000B41D0"/>
    <w:rsid w:val="000C759C"/>
    <w:rsid w:val="000D0EFF"/>
    <w:rsid w:val="000F118E"/>
    <w:rsid w:val="001231E5"/>
    <w:rsid w:val="00137124"/>
    <w:rsid w:val="00161ED4"/>
    <w:rsid w:val="001B7C0C"/>
    <w:rsid w:val="001E5C25"/>
    <w:rsid w:val="001F0F17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20716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B638E"/>
    <w:rsid w:val="005C1E71"/>
    <w:rsid w:val="005C36DE"/>
    <w:rsid w:val="005E716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6F4F25"/>
    <w:rsid w:val="00703C6C"/>
    <w:rsid w:val="00722CC2"/>
    <w:rsid w:val="00752EA1"/>
    <w:rsid w:val="007530DC"/>
    <w:rsid w:val="0077556A"/>
    <w:rsid w:val="00787C77"/>
    <w:rsid w:val="00797F8D"/>
    <w:rsid w:val="007A2887"/>
    <w:rsid w:val="007F1BB9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30E5"/>
    <w:rsid w:val="00A23207"/>
    <w:rsid w:val="00A251DD"/>
    <w:rsid w:val="00A25311"/>
    <w:rsid w:val="00A37136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3A90"/>
    <w:rsid w:val="00B97C3D"/>
    <w:rsid w:val="00BB74E2"/>
    <w:rsid w:val="00BC29FA"/>
    <w:rsid w:val="00BC4A00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DB1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A3082"/>
    <w:rsid w:val="00EC420B"/>
    <w:rsid w:val="00ED0D21"/>
    <w:rsid w:val="00EF2F6C"/>
    <w:rsid w:val="00EF597B"/>
    <w:rsid w:val="00F11459"/>
    <w:rsid w:val="00F14FD0"/>
    <w:rsid w:val="00F223F4"/>
    <w:rsid w:val="00F37055"/>
    <w:rsid w:val="00F410CC"/>
    <w:rsid w:val="00F47E52"/>
    <w:rsid w:val="00F51ECE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CF0B0-7886-4882-9613-DAB860F0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2020-04-17T09:46:00Z</cp:lastPrinted>
  <dcterms:created xsi:type="dcterms:W3CDTF">2019-12-17T12:48:00Z</dcterms:created>
  <dcterms:modified xsi:type="dcterms:W3CDTF">2021-08-04T09:04:00Z</dcterms:modified>
</cp:coreProperties>
</file>